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6C8" w:rsidRDefault="00394E97" w:rsidP="00394E97">
      <w:pPr>
        <w:tabs>
          <w:tab w:val="left" w:pos="3056"/>
        </w:tabs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  <w:lang w:val="en-GB" w:eastAsia="en-GB"/>
        </w:rPr>
        <w:drawing>
          <wp:anchor distT="0" distB="0" distL="114300" distR="114300" simplePos="0" relativeHeight="251659264" behindDoc="1" locked="0" layoutInCell="0" allowOverlap="1" wp14:anchorId="1614E7B8" wp14:editId="3B0A3C8F">
            <wp:simplePos x="0" y="0"/>
            <wp:positionH relativeFrom="margin">
              <wp:posOffset>-1171575</wp:posOffset>
            </wp:positionH>
            <wp:positionV relativeFrom="margin">
              <wp:posOffset>-895350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36"/>
          <w:szCs w:val="36"/>
          <w:rtl/>
        </w:rPr>
        <w:tab/>
      </w:r>
    </w:p>
    <w:p w:rsidR="00326B10" w:rsidRDefault="00326B10" w:rsidP="00326B10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rtl/>
        </w:rPr>
        <w:t>كشف بأسماء طلاب المسجلين والمسددين لرسوم الفصل الصيفى المستوى الثالث للعام الجامعى 2022/2023</w:t>
      </w:r>
      <w:r w:rsidR="00F7391D">
        <w:rPr>
          <w:rFonts w:hint="cs"/>
          <w:b/>
          <w:bCs/>
          <w:sz w:val="36"/>
          <w:szCs w:val="36"/>
          <w:rtl/>
        </w:rPr>
        <w:t xml:space="preserve">   </w:t>
      </w:r>
      <w:r w:rsidR="00F7391D" w:rsidRPr="00F7391D">
        <w:rPr>
          <w:rFonts w:hint="cs"/>
          <w:b/>
          <w:bCs/>
          <w:sz w:val="40"/>
          <w:szCs w:val="40"/>
          <w:shd w:val="clear" w:color="auto" w:fill="FFFF00"/>
          <w:rtl/>
        </w:rPr>
        <w:t>مدرج (1)</w:t>
      </w:r>
    </w:p>
    <w:p w:rsidR="00326B10" w:rsidRDefault="00326B10" w:rsidP="00F7391D">
      <w:pPr>
        <w:tabs>
          <w:tab w:val="left" w:pos="5051"/>
        </w:tabs>
        <w:jc w:val="both"/>
        <w:rPr>
          <w:b/>
          <w:bCs/>
          <w:sz w:val="36"/>
          <w:szCs w:val="36"/>
          <w:rtl/>
        </w:rPr>
      </w:pPr>
      <w:r>
        <w:rPr>
          <w:b/>
          <w:bCs/>
          <w:sz w:val="36"/>
          <w:szCs w:val="36"/>
          <w:rtl/>
        </w:rPr>
        <w:t xml:space="preserve">المادة / </w:t>
      </w:r>
      <w:r w:rsidR="00A865C0">
        <w:rPr>
          <w:rFonts w:hint="cs"/>
          <w:b/>
          <w:bCs/>
          <w:sz w:val="36"/>
          <w:szCs w:val="36"/>
          <w:rtl/>
        </w:rPr>
        <w:t>تحليل وتصميم النظم</w:t>
      </w:r>
      <w:r w:rsidR="00B055C9">
        <w:rPr>
          <w:b/>
          <w:bCs/>
          <w:sz w:val="36"/>
          <w:szCs w:val="36"/>
          <w:rtl/>
        </w:rPr>
        <w:t xml:space="preserve"> </w:t>
      </w:r>
      <w:r w:rsidR="00B055C9">
        <w:rPr>
          <w:rFonts w:hint="cs"/>
          <w:b/>
          <w:bCs/>
          <w:sz w:val="36"/>
          <w:szCs w:val="36"/>
          <w:rtl/>
        </w:rPr>
        <w:t>1</w:t>
      </w:r>
      <w:r w:rsidR="00F7391D">
        <w:rPr>
          <w:b/>
          <w:bCs/>
          <w:sz w:val="36"/>
          <w:szCs w:val="36"/>
          <w:rtl/>
        </w:rPr>
        <w:tab/>
      </w:r>
      <w:r w:rsidR="00F7391D">
        <w:rPr>
          <w:rFonts w:hint="cs"/>
          <w:b/>
          <w:bCs/>
          <w:sz w:val="36"/>
          <w:szCs w:val="36"/>
          <w:rtl/>
        </w:rPr>
        <w:t>الثلاثاء / 12/9/2023</w:t>
      </w:r>
    </w:p>
    <w:tbl>
      <w:tblPr>
        <w:tblStyle w:val="TableGrid"/>
        <w:bidiVisual/>
        <w:tblW w:w="10555" w:type="dxa"/>
        <w:tblInd w:w="-865" w:type="dxa"/>
        <w:tblLook w:val="04A0" w:firstRow="1" w:lastRow="0" w:firstColumn="1" w:lastColumn="0" w:noHBand="0" w:noVBand="1"/>
      </w:tblPr>
      <w:tblGrid>
        <w:gridCol w:w="709"/>
        <w:gridCol w:w="1839"/>
        <w:gridCol w:w="3280"/>
        <w:gridCol w:w="1826"/>
        <w:gridCol w:w="2901"/>
      </w:tblGrid>
      <w:tr w:rsidR="00F7391D" w:rsidTr="00F739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رقم الجلوس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التوقيع بالانصراف</w:t>
            </w:r>
          </w:p>
        </w:tc>
      </w:tr>
      <w:tr w:rsidR="00F7391D" w:rsidTr="00F739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Pr="00F7391D" w:rsidRDefault="00F7391D" w:rsidP="00F7391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F7391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2020742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>
            <w:pPr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سمر محمدى محمد عرفات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الحسابات العلمية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F7391D" w:rsidTr="00F739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Pr="00F7391D" w:rsidRDefault="00F7391D" w:rsidP="00F7391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F7391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2020524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>
            <w:pPr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محمد مجدى احمد على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الحسابات العلمية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F7391D" w:rsidTr="00F739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Pr="00F7391D" w:rsidRDefault="00F7391D" w:rsidP="00F7391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F7391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2020542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>
            <w:pPr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محمد ياسر سعيد عبدالفتاح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الحسابات العلمية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F7391D" w:rsidTr="00F739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Pr="00F7391D" w:rsidRDefault="00F7391D" w:rsidP="00F7391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F7391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2020555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>
            <w:pPr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محمود ايمن محمد ابراهيم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الحسابات العلمية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F7391D" w:rsidTr="00F739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Pr="00F7391D" w:rsidRDefault="00F7391D" w:rsidP="00F7391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F7391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2020608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>
            <w:pPr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معتز سمير محمد محمد حسين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الحسابات العلمية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F7391D" w:rsidTr="00F739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Pr="00F7391D" w:rsidRDefault="00F7391D" w:rsidP="00F7391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F7391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2020651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>
            <w:pPr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ندى مجدى عبدالعظيم محمد الليثى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الحسابات العلمية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F7391D" w:rsidTr="00F739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Pr="00F7391D" w:rsidRDefault="00F7391D" w:rsidP="00F7391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F7391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2020729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>
            <w:pPr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يوسف نصر محمود عبدالفتاح احمد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الحسابات العلمية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F7391D" w:rsidTr="00F739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Pr="00F7391D" w:rsidRDefault="00F7391D" w:rsidP="00F7391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F7391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2020533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محمد مرتضا عبدالرشيد عبدالمعطى سرحان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علوم الحاسب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F7391D" w:rsidTr="00F739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Pr="00F7391D" w:rsidRDefault="00F7391D" w:rsidP="00F7391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F7391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2020022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احمد جمال احمد بركات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F7391D" w:rsidTr="00F739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Pr="00F7391D" w:rsidRDefault="00F7391D" w:rsidP="00F7391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F7391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2020267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سالم طه سالم محمد معوض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F7391D" w:rsidTr="00F739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Pr="00F7391D" w:rsidRDefault="00F7391D" w:rsidP="00F7391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F7391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2020274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سعيد عبدالعزيز السيد طايع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F7391D" w:rsidTr="00F739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Pr="00F7391D" w:rsidRDefault="00F7391D" w:rsidP="00F7391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F7391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2020336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عبدالعزيز احمد عبدالعزيز موسى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F7391D" w:rsidTr="00F739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13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Pr="00F7391D" w:rsidRDefault="00F7391D" w:rsidP="00F7391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F7391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2020365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عزت جميل محمد محمد عبده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F7391D" w:rsidTr="00F739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Pr="00F7391D" w:rsidRDefault="00F7391D" w:rsidP="00F7391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F7391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2020761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محمد فتحى عبدالرحمن اسماعيل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F7391D" w:rsidTr="00F739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Pr="00F7391D" w:rsidRDefault="00F7391D" w:rsidP="00F7391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F7391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2020523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محمد مجدى احمد سليمان محمد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F7391D" w:rsidTr="00F739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Pr="00F7391D" w:rsidRDefault="00F7391D" w:rsidP="00F7391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F7391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2019371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مروان عبدالله السيد محمد الفران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F7391D" w:rsidTr="00F739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Pr="00F7391D" w:rsidRDefault="00F7391D" w:rsidP="00F7391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F7391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2020718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يوسف سامى محمد صبحى حسن السيد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نظم المعلومات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F7391D" w:rsidTr="00F739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Pr="00F7391D" w:rsidRDefault="00F7391D" w:rsidP="00F7391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F7391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2020399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عمر وحيد مختار عوض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الذكاء الاصطناعى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F7391D" w:rsidTr="00F739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Pr="00F7391D" w:rsidRDefault="00F7391D" w:rsidP="00F7391D">
            <w:pPr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</w:pPr>
            <w:r w:rsidRPr="00F7391D">
              <w:rPr>
                <w:rFonts w:ascii="Arial" w:hAnsi="Arial" w:hint="cs"/>
                <w:b/>
                <w:bCs/>
                <w:color w:val="000000"/>
                <w:sz w:val="28"/>
                <w:szCs w:val="28"/>
                <w:rtl/>
              </w:rPr>
              <w:t>2020822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كريم نصر سعيد رياض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1D" w:rsidRPr="00D606C8" w:rsidRDefault="00F7391D" w:rsidP="00ED06BC">
            <w:pPr>
              <w:jc w:val="center"/>
              <w:rPr>
                <w:rFonts w:ascii="Arial" w:hAnsi="Arial"/>
                <w:b/>
                <w:bCs/>
                <w:color w:val="000000"/>
              </w:rPr>
            </w:pPr>
            <w:r w:rsidRPr="00D606C8">
              <w:rPr>
                <w:rFonts w:ascii="Arial" w:hAnsi="Arial"/>
                <w:b/>
                <w:bCs/>
                <w:color w:val="000000"/>
                <w:rtl/>
              </w:rPr>
              <w:t>الذكاء الاصطناعى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1D" w:rsidRDefault="00F7391D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</w:tr>
    </w:tbl>
    <w:p w:rsidR="00872E39" w:rsidRDefault="00872E39">
      <w:pPr>
        <w:rPr>
          <w:rFonts w:hint="cs"/>
          <w:rtl/>
        </w:rPr>
      </w:pPr>
    </w:p>
    <w:p w:rsidR="00F7391D" w:rsidRPr="00F7391D" w:rsidRDefault="00F7391D">
      <w:pPr>
        <w:rPr>
          <w:sz w:val="36"/>
          <w:szCs w:val="36"/>
        </w:rPr>
      </w:pPr>
      <w:r w:rsidRPr="00F7391D">
        <w:rPr>
          <w:rFonts w:hint="cs"/>
          <w:sz w:val="36"/>
          <w:szCs w:val="36"/>
          <w:rtl/>
        </w:rPr>
        <w:t>توقيع ا</w:t>
      </w:r>
      <w:r>
        <w:rPr>
          <w:rFonts w:hint="cs"/>
          <w:sz w:val="36"/>
          <w:szCs w:val="36"/>
          <w:rtl/>
        </w:rPr>
        <w:t>لملاحظ</w:t>
      </w:r>
      <w:r w:rsidRPr="00F7391D">
        <w:rPr>
          <w:rFonts w:hint="cs"/>
          <w:sz w:val="36"/>
          <w:szCs w:val="36"/>
          <w:rtl/>
        </w:rPr>
        <w:t xml:space="preserve">                            </w:t>
      </w:r>
      <w:bookmarkStart w:id="0" w:name="_GoBack"/>
      <w:bookmarkEnd w:id="0"/>
      <w:r w:rsidRPr="00F7391D">
        <w:rPr>
          <w:rFonts w:hint="cs"/>
          <w:sz w:val="36"/>
          <w:szCs w:val="36"/>
          <w:rtl/>
        </w:rPr>
        <w:t xml:space="preserve">         توقيع المراقب</w:t>
      </w:r>
    </w:p>
    <w:sectPr w:rsidR="00F7391D" w:rsidRPr="00F7391D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C70"/>
    <w:rsid w:val="00326B10"/>
    <w:rsid w:val="00394E97"/>
    <w:rsid w:val="005E0C70"/>
    <w:rsid w:val="00872E39"/>
    <w:rsid w:val="00A865C0"/>
    <w:rsid w:val="00B055C9"/>
    <w:rsid w:val="00D606C8"/>
    <w:rsid w:val="00F7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B10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6B10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B10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6B10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8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hp</cp:lastModifiedBy>
  <cp:revision>7</cp:revision>
  <dcterms:created xsi:type="dcterms:W3CDTF">2023-08-10T09:35:00Z</dcterms:created>
  <dcterms:modified xsi:type="dcterms:W3CDTF">2023-08-30T11:39:00Z</dcterms:modified>
</cp:coreProperties>
</file>